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25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吴治璋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1974.9.4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梁玉清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1955.3.15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覃方美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1953.6.3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吴奶利梅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1963.9.10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李培春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1963.4.15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今天残疾四级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龙井超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1962.5.15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b/>
                <w:bCs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吴小妹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1967.12.9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荣家文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1989.9.2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2023.11.15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B45487"/>
    <w:rsid w:val="16D621BD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B471576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A77F2D"/>
    <w:rsid w:val="3AB32B85"/>
    <w:rsid w:val="3ADC2F24"/>
    <w:rsid w:val="3AF04877"/>
    <w:rsid w:val="3AFD29C3"/>
    <w:rsid w:val="3B014923"/>
    <w:rsid w:val="3B0213F1"/>
    <w:rsid w:val="3B14248A"/>
    <w:rsid w:val="3B34332F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3B3785"/>
    <w:rsid w:val="3F422068"/>
    <w:rsid w:val="3F646FD7"/>
    <w:rsid w:val="3F750E63"/>
    <w:rsid w:val="3F831D22"/>
    <w:rsid w:val="3F9D5D90"/>
    <w:rsid w:val="3FA142D6"/>
    <w:rsid w:val="3FA4589F"/>
    <w:rsid w:val="3FBF73F6"/>
    <w:rsid w:val="3FC12C4F"/>
    <w:rsid w:val="3FE22A0D"/>
    <w:rsid w:val="40064D88"/>
    <w:rsid w:val="4009104F"/>
    <w:rsid w:val="40296004"/>
    <w:rsid w:val="40462684"/>
    <w:rsid w:val="40495906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E82A02"/>
    <w:rsid w:val="42F44425"/>
    <w:rsid w:val="432368BD"/>
    <w:rsid w:val="433574CE"/>
    <w:rsid w:val="43594C5C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F5313C"/>
    <w:rsid w:val="46015CA9"/>
    <w:rsid w:val="460251AA"/>
    <w:rsid w:val="46081BD6"/>
    <w:rsid w:val="462C15DD"/>
    <w:rsid w:val="463970B9"/>
    <w:rsid w:val="463A64CD"/>
    <w:rsid w:val="465B304F"/>
    <w:rsid w:val="466D5BC5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F4678F"/>
    <w:rsid w:val="4CF77A0F"/>
    <w:rsid w:val="4D092D7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E745C2"/>
    <w:rsid w:val="55F15BD2"/>
    <w:rsid w:val="5638579D"/>
    <w:rsid w:val="56431B31"/>
    <w:rsid w:val="56502B8F"/>
    <w:rsid w:val="565035FE"/>
    <w:rsid w:val="565224B2"/>
    <w:rsid w:val="565737F8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AA7D32"/>
    <w:rsid w:val="5CDD1B00"/>
    <w:rsid w:val="5CF02364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1563A0"/>
    <w:rsid w:val="661C3BD6"/>
    <w:rsid w:val="6632293D"/>
    <w:rsid w:val="663C406D"/>
    <w:rsid w:val="663F707F"/>
    <w:rsid w:val="66497EFD"/>
    <w:rsid w:val="666B124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5A17AD"/>
    <w:rsid w:val="6B731300"/>
    <w:rsid w:val="6B79737F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F7018D"/>
    <w:rsid w:val="6DF912DE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F950E8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2023-11-20T09:04:43Z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9C6F4F4864F14D40B1344C09A3CDF083</vt:lpwstr>
  </property>
</Properties>
</file>